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DD" w:rsidRPr="00E73FA2" w:rsidRDefault="009C37AE" w:rsidP="00121867">
      <w:pPr>
        <w:spacing w:after="266"/>
        <w:ind w:left="3540" w:right="27" w:firstLine="708"/>
        <w:jc w:val="center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                  </w:t>
      </w:r>
      <w:r w:rsidR="00B81528">
        <w:rPr>
          <w:rFonts w:cs="Calibri"/>
          <w:color w:val="000000"/>
          <w:sz w:val="24"/>
          <w:lang w:eastAsia="pl-PL"/>
        </w:rPr>
        <w:t>Łękawica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08598E">
        <w:rPr>
          <w:rFonts w:cs="Calibri"/>
          <w:color w:val="000000"/>
          <w:sz w:val="16"/>
          <w:szCs w:val="16"/>
          <w:lang w:eastAsia="pl-PL"/>
        </w:rPr>
        <w:t>…..</w:t>
      </w:r>
      <w:bookmarkStart w:id="0" w:name="_GoBack"/>
      <w:bookmarkEnd w:id="0"/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08598E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Procedury bezpieczeństwa</w:t>
            </w:r>
            <w:r w:rsidR="00B81528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 okresie pandemii </w:t>
            </w:r>
            <w:proofErr w:type="spellStart"/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koronawirus</w:t>
            </w:r>
            <w:r w:rsidR="00121867">
              <w:rPr>
                <w:rFonts w:cs="Calibri"/>
                <w:color w:val="000000"/>
                <w:sz w:val="24"/>
                <w:szCs w:val="24"/>
                <w:lang w:eastAsia="pl-PL"/>
              </w:rPr>
              <w:t>a</w:t>
            </w:r>
            <w:proofErr w:type="spellEnd"/>
            <w:r w:rsidR="0012186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SARS-CoV-2w Szk</w:t>
            </w:r>
            <w:r w:rsidR="00B81528">
              <w:rPr>
                <w:rFonts w:cs="Calibri"/>
                <w:color w:val="000000"/>
                <w:sz w:val="24"/>
                <w:szCs w:val="24"/>
                <w:lang w:eastAsia="pl-PL"/>
              </w:rPr>
              <w:t>ole Podstawowej w Łękawicy</w:t>
            </w:r>
            <w:r w:rsidR="00EE6BDB">
              <w:rPr>
                <w:rFonts w:cs="Calibri"/>
                <w:color w:val="000000"/>
                <w:sz w:val="24"/>
                <w:szCs w:val="24"/>
                <w:lang w:eastAsia="pl-PL"/>
              </w:rPr>
              <w:t>”.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8D1E85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w:pict>
                <v:rect id="Prostokąt 1" o:spid="_x0000_s1026" style="position:absolute;margin-left:-.45pt;margin-top:121.25pt;width:9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</w:pict>
            </w:r>
            <w:r w:rsidR="00666FDD"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B81528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 w:rsidR="00B81528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wszystkim</w:t>
            </w:r>
            <w:r w:rsidR="00A6719D">
              <w:rPr>
                <w:rFonts w:cs="Calibri"/>
                <w:color w:val="1D2129"/>
                <w:sz w:val="24"/>
                <w:lang w:eastAsia="pl-PL"/>
              </w:rPr>
              <w:t>: przyprowadzania do szkoły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z placówki (max.30 min</w:t>
            </w:r>
            <w:r w:rsidR="0008598E">
              <w:rPr>
                <w:rFonts w:cs="Calibri"/>
                <w:color w:val="1D2129"/>
                <w:sz w:val="24"/>
                <w:lang w:eastAsia="pl-PL"/>
              </w:rPr>
              <w:t>.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) w razie wystąpienia jakichkolwiek oznak chorobowych w cza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  <w:t>w placówce.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B81528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="00B81528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szkoły</w:t>
            </w:r>
            <w:r w:rsidR="00B81528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="00B81528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proofErr w:type="spellStart"/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proofErr w:type="spellEnd"/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B92783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 w:rsidR="00667F35">
        <w:rPr>
          <w:rFonts w:cs="Calibri"/>
          <w:i/>
          <w:color w:val="000000"/>
          <w:sz w:val="16"/>
          <w:lang w:eastAsia="pl-PL"/>
        </w:rPr>
        <w:t>matki/</w:t>
      </w:r>
      <w:r>
        <w:rPr>
          <w:rFonts w:cs="Calibri"/>
          <w:i/>
          <w:color w:val="000000"/>
          <w:sz w:val="16"/>
          <w:lang w:eastAsia="pl-PL"/>
        </w:rPr>
        <w:t>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 w:rsidSect="003B18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85" w:rsidRDefault="008D1E85" w:rsidP="00F63772">
      <w:pPr>
        <w:spacing w:after="0" w:line="240" w:lineRule="auto"/>
      </w:pPr>
      <w:r>
        <w:separator/>
      </w:r>
    </w:p>
  </w:endnote>
  <w:endnote w:type="continuationSeparator" w:id="0">
    <w:p w:rsidR="008D1E85" w:rsidRDefault="008D1E85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85" w:rsidRDefault="008D1E85" w:rsidP="00F63772">
      <w:pPr>
        <w:spacing w:after="0" w:line="240" w:lineRule="auto"/>
      </w:pPr>
      <w:r>
        <w:separator/>
      </w:r>
    </w:p>
  </w:footnote>
  <w:footnote w:type="continuationSeparator" w:id="0">
    <w:p w:rsidR="008D1E85" w:rsidRDefault="008D1E85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 w:rsidR="009C37AE"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 17</w:t>
    </w:r>
    <w:r>
      <w:rPr>
        <w:rFonts w:cs="Calibri"/>
        <w:i/>
        <w:color w:val="000000" w:themeColor="text1"/>
        <w:sz w:val="24"/>
        <w:szCs w:val="24"/>
        <w:lang w:eastAsia="pl-PL"/>
      </w:rPr>
      <w:t>/20 z dnia 18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783"/>
    <w:rsid w:val="00071C0A"/>
    <w:rsid w:val="0008598E"/>
    <w:rsid w:val="00121867"/>
    <w:rsid w:val="00322E59"/>
    <w:rsid w:val="00375AF6"/>
    <w:rsid w:val="003B187D"/>
    <w:rsid w:val="004856DB"/>
    <w:rsid w:val="00502507"/>
    <w:rsid w:val="00666FDD"/>
    <w:rsid w:val="00667F35"/>
    <w:rsid w:val="007060D4"/>
    <w:rsid w:val="007B2D70"/>
    <w:rsid w:val="007B303B"/>
    <w:rsid w:val="008D1E85"/>
    <w:rsid w:val="00933805"/>
    <w:rsid w:val="009C37AE"/>
    <w:rsid w:val="00A6719D"/>
    <w:rsid w:val="00AE5F82"/>
    <w:rsid w:val="00AF718F"/>
    <w:rsid w:val="00B37CFE"/>
    <w:rsid w:val="00B81528"/>
    <w:rsid w:val="00B92783"/>
    <w:rsid w:val="00BA5CB7"/>
    <w:rsid w:val="00D8190D"/>
    <w:rsid w:val="00D824A0"/>
    <w:rsid w:val="00E227BF"/>
    <w:rsid w:val="00EA0A47"/>
    <w:rsid w:val="00EE6BDB"/>
    <w:rsid w:val="00F63772"/>
    <w:rsid w:val="00F67177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Użytkownik systemu Windows</cp:lastModifiedBy>
  <cp:revision>5</cp:revision>
  <dcterms:created xsi:type="dcterms:W3CDTF">2020-05-20T09:42:00Z</dcterms:created>
  <dcterms:modified xsi:type="dcterms:W3CDTF">2020-06-01T13:23:00Z</dcterms:modified>
</cp:coreProperties>
</file>